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AD" w:rsidRPr="00B25BAD" w:rsidRDefault="00B25BAD" w:rsidP="00914F81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B25BAD">
        <w:rPr>
          <w:rFonts w:ascii="Times New Roman" w:hAnsi="Times New Roman" w:cs="Times New Roman"/>
          <w:i/>
          <w:sz w:val="28"/>
          <w:szCs w:val="28"/>
        </w:rPr>
        <w:t>Приложение1</w:t>
      </w:r>
    </w:p>
    <w:bookmarkEnd w:id="0"/>
    <w:p w:rsidR="00914F81" w:rsidRPr="00CA31AA" w:rsidRDefault="00914F81" w:rsidP="00914F81">
      <w:pPr>
        <w:jc w:val="right"/>
        <w:rPr>
          <w:rFonts w:ascii="Times New Roman" w:hAnsi="Times New Roman" w:cs="Times New Roman"/>
          <w:sz w:val="28"/>
          <w:szCs w:val="28"/>
        </w:rPr>
      </w:pPr>
      <w:r w:rsidRPr="00CA31AA">
        <w:rPr>
          <w:rFonts w:ascii="Times New Roman" w:hAnsi="Times New Roman" w:cs="Times New Roman"/>
          <w:sz w:val="28"/>
          <w:szCs w:val="28"/>
        </w:rPr>
        <w:t>Утверждаю:</w:t>
      </w:r>
      <w:r w:rsidRPr="00CA31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B51C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B51C2">
        <w:rPr>
          <w:rFonts w:ascii="Times New Roman" w:hAnsi="Times New Roman" w:cs="Times New Roman"/>
          <w:sz w:val="28"/>
          <w:szCs w:val="28"/>
        </w:rPr>
        <w:t>. д</w:t>
      </w:r>
      <w:r w:rsidRPr="00CA31AA">
        <w:rPr>
          <w:rFonts w:ascii="Times New Roman" w:hAnsi="Times New Roman" w:cs="Times New Roman"/>
          <w:sz w:val="28"/>
          <w:szCs w:val="28"/>
        </w:rPr>
        <w:t>иректор</w:t>
      </w:r>
      <w:r w:rsidR="00EB51C2">
        <w:rPr>
          <w:rFonts w:ascii="Times New Roman" w:hAnsi="Times New Roman" w:cs="Times New Roman"/>
          <w:sz w:val="28"/>
          <w:szCs w:val="28"/>
        </w:rPr>
        <w:t>а</w:t>
      </w:r>
      <w:r w:rsidRPr="00CA31AA">
        <w:rPr>
          <w:rFonts w:ascii="Times New Roman" w:hAnsi="Times New Roman" w:cs="Times New Roman"/>
          <w:sz w:val="28"/>
          <w:szCs w:val="28"/>
        </w:rPr>
        <w:t xml:space="preserve"> МОБУ СОШ№49</w:t>
      </w:r>
      <w:r w:rsidRPr="00CA31AA">
        <w:rPr>
          <w:rFonts w:ascii="Times New Roman" w:hAnsi="Times New Roman" w:cs="Times New Roman"/>
          <w:sz w:val="28"/>
          <w:szCs w:val="28"/>
        </w:rPr>
        <w:br/>
        <w:t>г. Сочи им. Н.И. Кондратенко</w:t>
      </w:r>
      <w:r w:rsidRPr="00CA31AA">
        <w:rPr>
          <w:rFonts w:ascii="Times New Roman" w:hAnsi="Times New Roman" w:cs="Times New Roman"/>
          <w:sz w:val="28"/>
          <w:szCs w:val="28"/>
        </w:rPr>
        <w:br/>
        <w:t>О.Н.</w:t>
      </w:r>
      <w:r w:rsidR="00EB51C2">
        <w:rPr>
          <w:rFonts w:ascii="Times New Roman" w:hAnsi="Times New Roman" w:cs="Times New Roman"/>
          <w:sz w:val="28"/>
          <w:szCs w:val="28"/>
        </w:rPr>
        <w:t xml:space="preserve"> Пугачева</w:t>
      </w:r>
    </w:p>
    <w:p w:rsidR="00914F81" w:rsidRPr="00CA31AA" w:rsidRDefault="00914F81" w:rsidP="000177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AA">
        <w:rPr>
          <w:rFonts w:ascii="Times New Roman" w:hAnsi="Times New Roman" w:cs="Times New Roman"/>
          <w:b/>
          <w:sz w:val="28"/>
          <w:szCs w:val="28"/>
        </w:rPr>
        <w:t xml:space="preserve">Проветривание и обработка учебных кабинетов </w:t>
      </w:r>
      <w:r w:rsidRPr="00CA31AA">
        <w:rPr>
          <w:rFonts w:ascii="Times New Roman" w:hAnsi="Times New Roman" w:cs="Times New Roman"/>
          <w:b/>
          <w:sz w:val="28"/>
          <w:szCs w:val="28"/>
        </w:rPr>
        <w:br/>
        <w:t>де</w:t>
      </w:r>
      <w:r w:rsidR="00732482" w:rsidRPr="00CA31AA">
        <w:rPr>
          <w:rFonts w:ascii="Times New Roman" w:hAnsi="Times New Roman" w:cs="Times New Roman"/>
          <w:b/>
          <w:sz w:val="28"/>
          <w:szCs w:val="28"/>
        </w:rPr>
        <w:t>зинфицирующими средствами</w:t>
      </w:r>
      <w:r w:rsidR="000177FC" w:rsidRPr="00CA31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07"/>
        <w:tblW w:w="10717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701"/>
        <w:gridCol w:w="1559"/>
        <w:gridCol w:w="5052"/>
      </w:tblGrid>
      <w:tr w:rsidR="000934B5" w:rsidRPr="00CA31AA" w:rsidTr="004A0BEE">
        <w:trPr>
          <w:trHeight w:val="901"/>
        </w:trPr>
        <w:tc>
          <w:tcPr>
            <w:tcW w:w="1129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1701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b/>
                <w:sz w:val="24"/>
                <w:szCs w:val="24"/>
              </w:rPr>
              <w:t>(ч)</w:t>
            </w:r>
          </w:p>
        </w:tc>
        <w:tc>
          <w:tcPr>
            <w:tcW w:w="1559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b/>
                <w:sz w:val="24"/>
                <w:szCs w:val="24"/>
              </w:rPr>
              <w:t>Время санитарной обработки</w:t>
            </w:r>
          </w:p>
        </w:tc>
        <w:tc>
          <w:tcPr>
            <w:tcW w:w="5052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санитарной обработки</w:t>
            </w:r>
          </w:p>
        </w:tc>
      </w:tr>
      <w:tr w:rsidR="000934B5" w:rsidRPr="00CA31AA" w:rsidTr="000177FC">
        <w:trPr>
          <w:trHeight w:val="216"/>
        </w:trPr>
        <w:tc>
          <w:tcPr>
            <w:tcW w:w="10717" w:type="dxa"/>
            <w:gridSpan w:val="5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b/>
                <w:sz w:val="24"/>
                <w:szCs w:val="24"/>
              </w:rPr>
              <w:t>ПЕРВАЯ СМЕНА:</w:t>
            </w:r>
          </w:p>
        </w:tc>
      </w:tr>
      <w:tr w:rsidR="000934B5" w:rsidRPr="00CA31AA" w:rsidTr="004A0BEE">
        <w:trPr>
          <w:trHeight w:val="1190"/>
        </w:trPr>
        <w:tc>
          <w:tcPr>
            <w:tcW w:w="1129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Каб.14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Каб.10</w:t>
            </w:r>
          </w:p>
        </w:tc>
        <w:tc>
          <w:tcPr>
            <w:tcW w:w="1701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1559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5052" w:type="dxa"/>
          </w:tcPr>
          <w:p w:rsidR="000934B5" w:rsidRPr="00CA31AA" w:rsidRDefault="000934B5" w:rsidP="000177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  <w:p w:rsidR="000934B5" w:rsidRPr="00CA31AA" w:rsidRDefault="000934B5" w:rsidP="000177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Обработка парт дезинфицирующим средством</w:t>
            </w:r>
          </w:p>
          <w:p w:rsidR="000934B5" w:rsidRPr="00CA31AA" w:rsidRDefault="000934B5" w:rsidP="000177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  <w:p w:rsidR="000934B5" w:rsidRPr="00CA31AA" w:rsidRDefault="000934B5" w:rsidP="000177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b/>
                <w:sz w:val="24"/>
                <w:szCs w:val="24"/>
              </w:rPr>
              <w:t>Влажная уборка полов, парт, проветривание</w:t>
            </w:r>
          </w:p>
        </w:tc>
      </w:tr>
      <w:tr w:rsidR="000934B5" w:rsidRPr="00CA31AA" w:rsidTr="004A0BEE">
        <w:trPr>
          <w:trHeight w:val="1206"/>
        </w:trPr>
        <w:tc>
          <w:tcPr>
            <w:tcW w:w="1129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701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8.40-9.20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559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9.20-9.40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</w:tc>
        <w:tc>
          <w:tcPr>
            <w:tcW w:w="5052" w:type="dxa"/>
          </w:tcPr>
          <w:p w:rsidR="000934B5" w:rsidRPr="00CA31AA" w:rsidRDefault="000934B5" w:rsidP="000177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  <w:p w:rsidR="000934B5" w:rsidRPr="00CA31AA" w:rsidRDefault="000934B5" w:rsidP="000177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Обработка парт дезинфицирующим средством</w:t>
            </w:r>
          </w:p>
          <w:p w:rsidR="000934B5" w:rsidRPr="00CA31AA" w:rsidRDefault="000934B5" w:rsidP="000177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  <w:p w:rsidR="000934B5" w:rsidRPr="00CA31AA" w:rsidRDefault="000934B5" w:rsidP="000177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b/>
                <w:sz w:val="24"/>
                <w:szCs w:val="24"/>
              </w:rPr>
              <w:t>Влажная уборка полов, парт, проветривание</w:t>
            </w:r>
          </w:p>
        </w:tc>
      </w:tr>
      <w:tr w:rsidR="000934B5" w:rsidRPr="00CA31AA" w:rsidTr="004A0BEE">
        <w:trPr>
          <w:trHeight w:val="1190"/>
        </w:trPr>
        <w:tc>
          <w:tcPr>
            <w:tcW w:w="1129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 xml:space="preserve"> 4В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 xml:space="preserve"> 4Г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Каб.6(</w:t>
            </w:r>
            <w:proofErr w:type="spellStart"/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8.20-9.00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</w:tc>
        <w:tc>
          <w:tcPr>
            <w:tcW w:w="1559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5052" w:type="dxa"/>
          </w:tcPr>
          <w:p w:rsidR="000934B5" w:rsidRPr="00CA31AA" w:rsidRDefault="000934B5" w:rsidP="000177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  <w:p w:rsidR="000934B5" w:rsidRPr="00CA31AA" w:rsidRDefault="000934B5" w:rsidP="000177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Обработка парт дезинфицирующим средством</w:t>
            </w:r>
          </w:p>
          <w:p w:rsidR="000934B5" w:rsidRPr="00CA31AA" w:rsidRDefault="000934B5" w:rsidP="000177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  <w:p w:rsidR="000934B5" w:rsidRPr="00CA31AA" w:rsidRDefault="000934B5" w:rsidP="000177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b/>
                <w:sz w:val="24"/>
                <w:szCs w:val="24"/>
              </w:rPr>
              <w:t>Влажная уборка полов, парт, проветривание</w:t>
            </w:r>
          </w:p>
        </w:tc>
      </w:tr>
      <w:tr w:rsidR="000934B5" w:rsidRPr="00CA31AA" w:rsidTr="000177FC">
        <w:trPr>
          <w:trHeight w:val="293"/>
        </w:trPr>
        <w:tc>
          <w:tcPr>
            <w:tcW w:w="10717" w:type="dxa"/>
            <w:gridSpan w:val="5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b/>
                <w:sz w:val="24"/>
                <w:szCs w:val="24"/>
              </w:rPr>
              <w:t>ВТОРАЯ  СМЕНА</w:t>
            </w:r>
            <w:r w:rsidR="000177FC" w:rsidRPr="00CA31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934B5" w:rsidRPr="00CA31AA" w:rsidTr="004A0BEE">
        <w:trPr>
          <w:trHeight w:val="1206"/>
        </w:trPr>
        <w:tc>
          <w:tcPr>
            <w:tcW w:w="1129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 xml:space="preserve"> 3Б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 xml:space="preserve"> 2Г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 xml:space="preserve"> 2Д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Каб.14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Каб.6(</w:t>
            </w:r>
            <w:proofErr w:type="spellStart"/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1559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5052" w:type="dxa"/>
          </w:tcPr>
          <w:p w:rsidR="000934B5" w:rsidRPr="00CA31AA" w:rsidRDefault="000934B5" w:rsidP="000177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  <w:p w:rsidR="000934B5" w:rsidRPr="00CA31AA" w:rsidRDefault="000934B5" w:rsidP="000177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Обработка парт дезинфицирующим средством</w:t>
            </w:r>
          </w:p>
          <w:p w:rsidR="000934B5" w:rsidRPr="00CA31AA" w:rsidRDefault="000934B5" w:rsidP="000177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  <w:p w:rsidR="000934B5" w:rsidRPr="00CA31AA" w:rsidRDefault="000934B5" w:rsidP="000177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b/>
                <w:sz w:val="24"/>
                <w:szCs w:val="24"/>
              </w:rPr>
              <w:t>Влажная уборка полов, парт, проветривание</w:t>
            </w:r>
          </w:p>
        </w:tc>
      </w:tr>
      <w:tr w:rsidR="000934B5" w:rsidRPr="00CA31AA" w:rsidTr="004A0BEE">
        <w:trPr>
          <w:trHeight w:val="1190"/>
        </w:trPr>
        <w:tc>
          <w:tcPr>
            <w:tcW w:w="1129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 xml:space="preserve"> 3В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 xml:space="preserve"> 3Г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Каб10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</w:tc>
        <w:tc>
          <w:tcPr>
            <w:tcW w:w="1701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1559" w:type="dxa"/>
          </w:tcPr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0934B5" w:rsidRPr="00CA31AA" w:rsidRDefault="000934B5" w:rsidP="00017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5052" w:type="dxa"/>
          </w:tcPr>
          <w:p w:rsidR="000934B5" w:rsidRPr="00CA31AA" w:rsidRDefault="000934B5" w:rsidP="000177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  <w:p w:rsidR="000934B5" w:rsidRPr="00CA31AA" w:rsidRDefault="000934B5" w:rsidP="000177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>Обработка парт дезинфицирующим средством</w:t>
            </w:r>
          </w:p>
          <w:p w:rsidR="000934B5" w:rsidRPr="00CA31AA" w:rsidRDefault="000934B5" w:rsidP="000177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sz w:val="24"/>
                <w:szCs w:val="24"/>
              </w:rPr>
              <w:t xml:space="preserve"> Проветривание</w:t>
            </w:r>
          </w:p>
          <w:p w:rsidR="000934B5" w:rsidRPr="00CA31AA" w:rsidRDefault="000934B5" w:rsidP="000177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AA">
              <w:rPr>
                <w:rFonts w:ascii="Times New Roman" w:hAnsi="Times New Roman" w:cs="Times New Roman"/>
                <w:b/>
                <w:sz w:val="24"/>
                <w:szCs w:val="24"/>
              </w:rPr>
              <w:t>Влажная уборка полов, парт, проветривание</w:t>
            </w:r>
          </w:p>
        </w:tc>
      </w:tr>
    </w:tbl>
    <w:p w:rsidR="006274B5" w:rsidRPr="00CA31AA" w:rsidRDefault="000934B5" w:rsidP="000177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4B5" w:rsidRPr="00CA31AA">
        <w:rPr>
          <w:rFonts w:ascii="Times New Roman" w:hAnsi="Times New Roman" w:cs="Times New Roman"/>
          <w:b/>
          <w:sz w:val="28"/>
          <w:szCs w:val="28"/>
        </w:rPr>
        <w:t>(начальная школа)</w:t>
      </w:r>
    </w:p>
    <w:p w:rsidR="000177FC" w:rsidRPr="00CA31AA" w:rsidRDefault="000177FC" w:rsidP="000441A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</w:rPr>
      </w:pPr>
    </w:p>
    <w:p w:rsidR="004A0BEE" w:rsidRDefault="004A0BEE" w:rsidP="000441A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</w:p>
    <w:p w:rsidR="000441A6" w:rsidRPr="00CA31AA" w:rsidRDefault="000441A6" w:rsidP="000441A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CA31AA">
        <w:rPr>
          <w:rFonts w:ascii="Times New Roman" w:hAnsi="Times New Roman" w:cs="Times New Roman"/>
          <w:b/>
          <w:sz w:val="28"/>
        </w:rPr>
        <w:t xml:space="preserve">График </w:t>
      </w:r>
      <w:r w:rsidRPr="00CA31AA">
        <w:rPr>
          <w:rFonts w:ascii="Times New Roman" w:hAnsi="Times New Roman" w:cs="Times New Roman"/>
          <w:b/>
          <w:sz w:val="28"/>
        </w:rPr>
        <w:br/>
        <w:t>обработки сан. узлов, ручек дверей и подоконников</w:t>
      </w:r>
    </w:p>
    <w:p w:rsidR="000441A6" w:rsidRPr="00CA31AA" w:rsidRDefault="000441A6" w:rsidP="000441A6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  <w:r w:rsidRPr="00CA31AA">
        <w:rPr>
          <w:rFonts w:ascii="Times New Roman" w:hAnsi="Times New Roman" w:cs="Times New Roman"/>
          <w:b/>
          <w:sz w:val="28"/>
        </w:rPr>
        <w:t>дезинфицирующими средствами</w:t>
      </w:r>
    </w:p>
    <w:p w:rsidR="00654289" w:rsidRPr="00CA31AA" w:rsidRDefault="00201F2E" w:rsidP="000441A6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CA31AA">
        <w:rPr>
          <w:rFonts w:ascii="Times New Roman" w:hAnsi="Times New Roman" w:cs="Times New Roman"/>
        </w:rPr>
        <w:t>8.00-8.20</w:t>
      </w:r>
    </w:p>
    <w:p w:rsidR="00201F2E" w:rsidRPr="00CA31AA" w:rsidRDefault="00201F2E" w:rsidP="000441A6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CA31AA">
        <w:rPr>
          <w:rFonts w:ascii="Times New Roman" w:hAnsi="Times New Roman" w:cs="Times New Roman"/>
        </w:rPr>
        <w:t>9.10-9.30</w:t>
      </w:r>
    </w:p>
    <w:p w:rsidR="00201F2E" w:rsidRPr="00CA31AA" w:rsidRDefault="00201F2E" w:rsidP="000441A6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CA31AA">
        <w:rPr>
          <w:rFonts w:ascii="Times New Roman" w:hAnsi="Times New Roman" w:cs="Times New Roman"/>
        </w:rPr>
        <w:t>10.00 -10.20</w:t>
      </w:r>
      <w:r w:rsidRPr="00CA31AA">
        <w:rPr>
          <w:rFonts w:ascii="Times New Roman" w:hAnsi="Times New Roman" w:cs="Times New Roman"/>
        </w:rPr>
        <w:br/>
        <w:t>11.00 – 11.2</w:t>
      </w:r>
      <w:r w:rsidR="00654289" w:rsidRPr="00CA31AA">
        <w:rPr>
          <w:rFonts w:ascii="Times New Roman" w:hAnsi="Times New Roman" w:cs="Times New Roman"/>
        </w:rPr>
        <w:t>0</w:t>
      </w:r>
    </w:p>
    <w:p w:rsidR="00201F2E" w:rsidRPr="00CA31AA" w:rsidRDefault="00201F2E" w:rsidP="000441A6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CA31AA">
        <w:rPr>
          <w:rFonts w:ascii="Times New Roman" w:hAnsi="Times New Roman" w:cs="Times New Roman"/>
        </w:rPr>
        <w:t>11.40-12.00</w:t>
      </w:r>
    </w:p>
    <w:p w:rsidR="00654289" w:rsidRPr="00CA31AA" w:rsidRDefault="00201F2E" w:rsidP="000441A6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CA31AA">
        <w:rPr>
          <w:rFonts w:ascii="Times New Roman" w:hAnsi="Times New Roman" w:cs="Times New Roman"/>
        </w:rPr>
        <w:t>13.10-13.30</w:t>
      </w:r>
      <w:r w:rsidRPr="00CA31AA">
        <w:rPr>
          <w:rFonts w:ascii="Times New Roman" w:hAnsi="Times New Roman" w:cs="Times New Roman"/>
        </w:rPr>
        <w:br/>
        <w:t>14.10 – 14.3</w:t>
      </w:r>
      <w:r w:rsidR="00654289" w:rsidRPr="00CA31AA">
        <w:rPr>
          <w:rFonts w:ascii="Times New Roman" w:hAnsi="Times New Roman" w:cs="Times New Roman"/>
        </w:rPr>
        <w:t>0</w:t>
      </w:r>
    </w:p>
    <w:p w:rsidR="00201F2E" w:rsidRPr="00CA31AA" w:rsidRDefault="0089203C" w:rsidP="0089203C">
      <w:pPr>
        <w:tabs>
          <w:tab w:val="left" w:pos="1033"/>
          <w:tab w:val="center" w:pos="4677"/>
        </w:tabs>
        <w:spacing w:after="0" w:line="0" w:lineRule="atLeast"/>
        <w:rPr>
          <w:rFonts w:ascii="Times New Roman" w:hAnsi="Times New Roman" w:cs="Times New Roman"/>
        </w:rPr>
      </w:pPr>
      <w:r w:rsidRPr="00CA31AA">
        <w:rPr>
          <w:rFonts w:ascii="Times New Roman" w:hAnsi="Times New Roman" w:cs="Times New Roman"/>
        </w:rPr>
        <w:tab/>
      </w:r>
      <w:r w:rsidRPr="00CA31AA">
        <w:rPr>
          <w:rFonts w:ascii="Times New Roman" w:hAnsi="Times New Roman" w:cs="Times New Roman"/>
        </w:rPr>
        <w:tab/>
      </w:r>
      <w:r w:rsidR="00201F2E" w:rsidRPr="00CA31AA">
        <w:rPr>
          <w:rFonts w:ascii="Times New Roman" w:hAnsi="Times New Roman" w:cs="Times New Roman"/>
        </w:rPr>
        <w:t>15.10-15.30</w:t>
      </w:r>
    </w:p>
    <w:p w:rsidR="00654289" w:rsidRPr="00CA31AA" w:rsidRDefault="00201F2E" w:rsidP="000441A6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CA31AA">
        <w:rPr>
          <w:rFonts w:ascii="Times New Roman" w:hAnsi="Times New Roman" w:cs="Times New Roman"/>
        </w:rPr>
        <w:t>16.20 – 16.40</w:t>
      </w:r>
      <w:r w:rsidRPr="00CA31AA">
        <w:rPr>
          <w:rFonts w:ascii="Times New Roman" w:hAnsi="Times New Roman" w:cs="Times New Roman"/>
        </w:rPr>
        <w:br/>
        <w:t>после 17.3</w:t>
      </w:r>
      <w:r w:rsidR="00654289" w:rsidRPr="00CA31AA">
        <w:rPr>
          <w:rFonts w:ascii="Times New Roman" w:hAnsi="Times New Roman" w:cs="Times New Roman"/>
        </w:rPr>
        <w:t>0</w:t>
      </w:r>
    </w:p>
    <w:sectPr w:rsidR="00654289" w:rsidRPr="00CA31AA" w:rsidSect="000177F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D8"/>
    <w:rsid w:val="000177FC"/>
    <w:rsid w:val="000441A6"/>
    <w:rsid w:val="000934B5"/>
    <w:rsid w:val="00201F2E"/>
    <w:rsid w:val="004001CF"/>
    <w:rsid w:val="004A0BEE"/>
    <w:rsid w:val="004C7558"/>
    <w:rsid w:val="005B0369"/>
    <w:rsid w:val="006274B5"/>
    <w:rsid w:val="00654289"/>
    <w:rsid w:val="00732482"/>
    <w:rsid w:val="0089203C"/>
    <w:rsid w:val="009115D8"/>
    <w:rsid w:val="00914F81"/>
    <w:rsid w:val="00B25BAD"/>
    <w:rsid w:val="00C064FD"/>
    <w:rsid w:val="00CA31AA"/>
    <w:rsid w:val="00EB51C2"/>
    <w:rsid w:val="00F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8D80"/>
  <w15:chartTrackingRefBased/>
  <w15:docId w15:val="{666AA65F-7D82-423F-ABE9-599AE7BB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2020-11-02T08:17:00Z</cp:lastPrinted>
  <dcterms:created xsi:type="dcterms:W3CDTF">2020-11-02T04:15:00Z</dcterms:created>
  <dcterms:modified xsi:type="dcterms:W3CDTF">2020-11-02T08:17:00Z</dcterms:modified>
</cp:coreProperties>
</file>